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C7" w:rsidRDefault="00127E6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71755</wp:posOffset>
                </wp:positionV>
                <wp:extent cx="4162425" cy="12382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63D" w:rsidRPr="00D5263D" w:rsidRDefault="00D5263D" w:rsidP="00D5263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5263D">
                              <w:rPr>
                                <w:sz w:val="36"/>
                                <w:szCs w:val="36"/>
                              </w:rPr>
                              <w:t>Pour répondre à la fuite des personnels, le gouvernement décide d’interroger sous forme de questionnaire, les professionnels sur leur santé !</w:t>
                            </w:r>
                          </w:p>
                          <w:p w:rsidR="00D5263D" w:rsidRDefault="00D52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0.15pt;margin-top:5.65pt;width:327.7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" fillcolor="white [3201]" strokeweight=".5pt">
                <v:textbox>
                  <w:txbxContent>
                    <w:p w:rsidR="00D5263D" w:rsidRPr="00D5263D" w:rsidRDefault="00D5263D" w:rsidP="00D5263D">
                      <w:pPr>
                        <w:rPr>
                          <w:sz w:val="36"/>
                          <w:szCs w:val="36"/>
                        </w:rPr>
                      </w:pPr>
                      <w:r w:rsidRPr="00D5263D">
                        <w:rPr>
                          <w:sz w:val="36"/>
                          <w:szCs w:val="36"/>
                        </w:rPr>
                        <w:t>Pour répondre à la fuite des personnels, le gouvernement décide d’interroger sous forme de questionnaire, les professionnels sur leur santé !</w:t>
                      </w:r>
                    </w:p>
                    <w:p w:rsidR="00D5263D" w:rsidRDefault="00D5263D"/>
                  </w:txbxContent>
                </v:textbox>
              </v:shape>
            </w:pict>
          </mc:Fallback>
        </mc:AlternateContent>
      </w:r>
      <w:r w:rsidR="00D526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-213995</wp:posOffset>
                </wp:positionV>
                <wp:extent cx="1476375" cy="17621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263D" w:rsidRDefault="00D5263D">
                            <w:r w:rsidRPr="00D5263D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00150" cy="1933575"/>
                                  <wp:effectExtent l="0" t="0" r="0" b="9525"/>
                                  <wp:docPr id="3" name="Image 3" descr="C:\Users\AOUACHERIAAL\Downloads\Personnalisez CGT GROUPEMENT HOSPITALIER SUDCGT GROUPEMENT HOSPITALIER SUD Un site de la plateforme Reference-Syndicale.fr_fichiers\a_data\LOGO-SANT2-CGT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OUACHERIAAL\Downloads\Personnalisez CGT GROUPEMENT HOSPITALIER SUDCGT GROUPEMENT HOSPITALIER SUD Un site de la plateforme Reference-Syndicale.fr_fichiers\a_data\LOGO-SANT2-CGT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15.35pt;margin-top:-16.85pt;width:116.25pt;height:13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" fillcolor="white [3201]" stroked="f" strokeweight=".5pt">
                <v:textbox>
                  <w:txbxContent>
                    <w:p w:rsidR="00D5263D" w:rsidRDefault="00D5263D">
                      <w:r w:rsidRPr="00D5263D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00150" cy="1933575"/>
                            <wp:effectExtent l="0" t="0" r="0" b="9525"/>
                            <wp:docPr id="3" name="Image 3" descr="C:\Users\AOUACHERIAAL\Downloads\Personnalisez CGT GROUPEMENT HOSPITALIER SUDCGT GROUPEMENT HOSPITALIER SUD Un site de la plateforme Reference-Syndicale.fr_fichiers\a_data\LOGO-SANT2-CGT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OUACHERIAAL\Downloads\Personnalisez CGT GROUPEMENT HOSPITALIER SUDCGT GROUPEMENT HOSPITALIER SUD Un site de la plateforme Reference-Syndicale.fr_fichiers\a_data\LOGO-SANT2-CGT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93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263D" w:rsidRDefault="00D5263D"/>
    <w:p w:rsidR="00D5263D" w:rsidRDefault="00D5263D"/>
    <w:p w:rsidR="00D5263D" w:rsidRDefault="00D5263D"/>
    <w:p w:rsidR="00D5263D" w:rsidRDefault="00D5263D"/>
    <w:p w:rsidR="00D5263D" w:rsidRDefault="00D5263D"/>
    <w:p w:rsidR="006B0FDE" w:rsidRPr="00127E6E" w:rsidRDefault="006B0FDE">
      <w:pPr>
        <w:rPr>
          <w:sz w:val="24"/>
          <w:szCs w:val="24"/>
        </w:rPr>
      </w:pPr>
      <w:r w:rsidRPr="00127E6E">
        <w:rPr>
          <w:sz w:val="24"/>
          <w:szCs w:val="24"/>
        </w:rPr>
        <w:t xml:space="preserve">En décembre, </w:t>
      </w:r>
      <w:r w:rsidRPr="00127E6E">
        <w:rPr>
          <w:sz w:val="24"/>
          <w:szCs w:val="24"/>
        </w:rPr>
        <w:t>le gouvernement la</w:t>
      </w:r>
      <w:r w:rsidRPr="00127E6E">
        <w:rPr>
          <w:sz w:val="24"/>
          <w:szCs w:val="24"/>
        </w:rPr>
        <w:t xml:space="preserve"> restitue la</w:t>
      </w:r>
      <w:r w:rsidRPr="00127E6E">
        <w:rPr>
          <w:sz w:val="24"/>
          <w:szCs w:val="24"/>
        </w:rPr>
        <w:t xml:space="preserve"> feuille de route suite aux recommandations con</w:t>
      </w:r>
      <w:r w:rsidRPr="00127E6E">
        <w:rPr>
          <w:sz w:val="24"/>
          <w:szCs w:val="24"/>
        </w:rPr>
        <w:t>cernant</w:t>
      </w:r>
      <w:r w:rsidRPr="00127E6E">
        <w:rPr>
          <w:sz w:val="24"/>
          <w:szCs w:val="24"/>
        </w:rPr>
        <w:t xml:space="preserve"> l’enqu</w:t>
      </w:r>
      <w:r w:rsidRPr="00127E6E">
        <w:rPr>
          <w:sz w:val="24"/>
          <w:szCs w:val="24"/>
        </w:rPr>
        <w:t>ête sur la santé des agents</w:t>
      </w:r>
      <w:r w:rsidRPr="00127E6E">
        <w:rPr>
          <w:sz w:val="24"/>
          <w:szCs w:val="24"/>
        </w:rPr>
        <w:t xml:space="preserve">. Si nos directions, nos employeurs (public/privé), les ordres professionnels ont été partie prenante de cette aventure…, les </w:t>
      </w:r>
      <w:r w:rsidRPr="00127E6E">
        <w:rPr>
          <w:sz w:val="24"/>
          <w:szCs w:val="24"/>
        </w:rPr>
        <w:t>syndicats</w:t>
      </w:r>
      <w:r w:rsidRPr="00127E6E">
        <w:rPr>
          <w:sz w:val="24"/>
          <w:szCs w:val="24"/>
        </w:rPr>
        <w:t xml:space="preserve"> représe</w:t>
      </w:r>
      <w:r w:rsidRPr="00127E6E">
        <w:rPr>
          <w:sz w:val="24"/>
          <w:szCs w:val="24"/>
        </w:rPr>
        <w:t>ntatifs</w:t>
      </w:r>
      <w:r w:rsidRPr="00127E6E">
        <w:rPr>
          <w:sz w:val="24"/>
          <w:szCs w:val="24"/>
        </w:rPr>
        <w:t xml:space="preserve"> des personnels n’ont jamais eu droit au chapitre !</w:t>
      </w:r>
      <w:r w:rsidRPr="00127E6E">
        <w:rPr>
          <w:sz w:val="24"/>
          <w:szCs w:val="24"/>
        </w:rPr>
        <w:t xml:space="preserve"> </w:t>
      </w:r>
    </w:p>
    <w:p w:rsidR="006B0FDE" w:rsidRPr="00127E6E" w:rsidRDefault="006B0FDE">
      <w:pPr>
        <w:rPr>
          <w:sz w:val="24"/>
          <w:szCs w:val="24"/>
        </w:rPr>
      </w:pPr>
      <w:r w:rsidRPr="00127E6E">
        <w:rPr>
          <w:sz w:val="24"/>
          <w:szCs w:val="24"/>
        </w:rPr>
        <w:t>Environ 50 000 pe</w:t>
      </w:r>
      <w:r w:rsidRPr="00127E6E">
        <w:rPr>
          <w:sz w:val="24"/>
          <w:szCs w:val="24"/>
        </w:rPr>
        <w:t>rsonnes y compris des libéraux</w:t>
      </w:r>
      <w:r w:rsidRPr="00127E6E">
        <w:rPr>
          <w:sz w:val="24"/>
          <w:szCs w:val="24"/>
        </w:rPr>
        <w:t xml:space="preserve"> ont participé. Suite aux réponses, un “Rapport sur la santé des professionnels de santé et d’action sociale” a été établi, les résultats sont semblables à ce que nous dénonçons depuis de nombreuses années, à savoir :</w:t>
      </w:r>
    </w:p>
    <w:p w:rsidR="006B0FDE" w:rsidRDefault="00127E6E" w:rsidP="006B0FD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286385</wp:posOffset>
                </wp:positionV>
                <wp:extent cx="1676400" cy="8953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7C6F" w:rsidRDefault="00BF7C6F">
                            <w:r w:rsidRPr="00BF7C6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84%</w:t>
                            </w:r>
                            <w:r w:rsidRPr="00BF7C6F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des sondés déclarent travailler plus de 35 heures par semaine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4.15pt;margin-top:22.55pt;width:132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" fillcolor="white [3201]" strokeweight=".5pt">
                <v:textbox>
                  <w:txbxContent>
                    <w:p w:rsidR="00BF7C6F" w:rsidRDefault="00BF7C6F">
                      <w:r w:rsidRPr="00BF7C6F">
                        <w:rPr>
                          <w:b/>
                          <w:color w:val="FF0000"/>
                          <w:sz w:val="40"/>
                          <w:szCs w:val="40"/>
                        </w:rPr>
                        <w:t>84%</w:t>
                      </w:r>
                      <w:r w:rsidRPr="00BF7C6F">
                        <w:rPr>
                          <w:color w:val="FF0000"/>
                        </w:rPr>
                        <w:t xml:space="preserve"> </w:t>
                      </w:r>
                      <w:r>
                        <w:t>des sondés déclarent travailler plus de 35 heures par semaine</w:t>
                      </w:r>
                    </w:p>
                  </w:txbxContent>
                </v:textbox>
              </v:shape>
            </w:pict>
          </mc:Fallback>
        </mc:AlternateContent>
      </w:r>
    </w:p>
    <w:p w:rsidR="00905AA5" w:rsidRDefault="00905AA5" w:rsidP="006B0FD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3382010</wp:posOffset>
                </wp:positionV>
                <wp:extent cx="5695950" cy="200025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E6E" w:rsidRDefault="00127E6E" w:rsidP="00127E6E">
                            <w:pPr>
                              <w:jc w:val="center"/>
                            </w:pPr>
                            <w:r>
                              <w:t xml:space="preserve">Une fois le constat élaboré, les attentes des professionnels portent </w:t>
                            </w:r>
                            <w:r>
                              <w:t xml:space="preserve">sur </w:t>
                            </w:r>
                          </w:p>
                          <w:p w:rsidR="00127E6E" w:rsidRPr="00127E6E" w:rsidRDefault="00127E6E" w:rsidP="00127E6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27E6E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27E6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27E6E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grandes thématiques :</w:t>
                            </w:r>
                            <w:r w:rsidRPr="00127E6E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27E6E" w:rsidRPr="00127E6E" w:rsidRDefault="00127E6E" w:rsidP="00127E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 w:rsidRPr="00127E6E">
                              <w:rPr>
                                <w:sz w:val="36"/>
                                <w:szCs w:val="36"/>
                              </w:rPr>
                              <w:t>L’organisation</w:t>
                            </w:r>
                            <w:r w:rsidRPr="00127E6E">
                              <w:rPr>
                                <w:sz w:val="36"/>
                                <w:szCs w:val="36"/>
                              </w:rPr>
                              <w:t xml:space="preserve"> du travail</w:t>
                            </w:r>
                            <w:r w:rsidRPr="00127E6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27E6E" w:rsidRPr="00127E6E" w:rsidRDefault="00127E6E" w:rsidP="00127E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27E6E">
                              <w:rPr>
                                <w:sz w:val="36"/>
                                <w:szCs w:val="36"/>
                              </w:rPr>
                              <w:t>le</w:t>
                            </w:r>
                            <w:proofErr w:type="gramEnd"/>
                            <w:r w:rsidRPr="00127E6E">
                              <w:rPr>
                                <w:sz w:val="36"/>
                                <w:szCs w:val="36"/>
                              </w:rPr>
                              <w:t xml:space="preserve"> temps personnel</w:t>
                            </w:r>
                            <w:r w:rsidRPr="00127E6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27E6E" w:rsidRPr="00127E6E" w:rsidRDefault="00127E6E" w:rsidP="00127E6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27E6E">
                              <w:rPr>
                                <w:sz w:val="36"/>
                                <w:szCs w:val="36"/>
                              </w:rPr>
                              <w:t>la</w:t>
                            </w:r>
                            <w:proofErr w:type="gramEnd"/>
                            <w:r w:rsidRPr="00127E6E">
                              <w:rPr>
                                <w:sz w:val="36"/>
                                <w:szCs w:val="36"/>
                              </w:rPr>
                              <w:t xml:space="preserve"> revalorisation de leur profession.</w:t>
                            </w:r>
                          </w:p>
                          <w:p w:rsidR="00127E6E" w:rsidRDefault="00127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397.3pt;margin-top:266.3pt;width:448.5pt;height:157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" fillcolor="white [3201]" strokeweight=".5pt">
                <v:textbox>
                  <w:txbxContent>
                    <w:p w:rsidR="00127E6E" w:rsidRDefault="00127E6E" w:rsidP="00127E6E">
                      <w:pPr>
                        <w:jc w:val="center"/>
                      </w:pPr>
                      <w:r>
                        <w:t xml:space="preserve">Une fois le constat élaboré, les attentes des professionnels portent </w:t>
                      </w:r>
                      <w:r>
                        <w:t xml:space="preserve">sur </w:t>
                      </w:r>
                    </w:p>
                    <w:p w:rsidR="00127E6E" w:rsidRPr="00127E6E" w:rsidRDefault="00127E6E" w:rsidP="00127E6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27E6E">
                        <w:rPr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27E6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27E6E">
                        <w:rPr>
                          <w:b/>
                          <w:color w:val="FF0000"/>
                          <w:sz w:val="36"/>
                          <w:szCs w:val="36"/>
                        </w:rPr>
                        <w:t>grandes thématiques :</w:t>
                      </w:r>
                      <w:r w:rsidRPr="00127E6E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27E6E" w:rsidRPr="00127E6E" w:rsidRDefault="00127E6E" w:rsidP="00127E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 w:rsidRPr="00127E6E">
                        <w:rPr>
                          <w:sz w:val="36"/>
                          <w:szCs w:val="36"/>
                        </w:rPr>
                        <w:t>L’organisation</w:t>
                      </w:r>
                      <w:r w:rsidRPr="00127E6E">
                        <w:rPr>
                          <w:sz w:val="36"/>
                          <w:szCs w:val="36"/>
                        </w:rPr>
                        <w:t xml:space="preserve"> du travail</w:t>
                      </w:r>
                      <w:r w:rsidRPr="00127E6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127E6E" w:rsidRPr="00127E6E" w:rsidRDefault="00127E6E" w:rsidP="00127E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127E6E">
                        <w:rPr>
                          <w:sz w:val="36"/>
                          <w:szCs w:val="36"/>
                        </w:rPr>
                        <w:t>le</w:t>
                      </w:r>
                      <w:proofErr w:type="gramEnd"/>
                      <w:r w:rsidRPr="00127E6E">
                        <w:rPr>
                          <w:sz w:val="36"/>
                          <w:szCs w:val="36"/>
                        </w:rPr>
                        <w:t xml:space="preserve"> temps personnel</w:t>
                      </w:r>
                      <w:r w:rsidRPr="00127E6E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127E6E" w:rsidRPr="00127E6E" w:rsidRDefault="00127E6E" w:rsidP="00127E6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127E6E">
                        <w:rPr>
                          <w:sz w:val="36"/>
                          <w:szCs w:val="36"/>
                        </w:rPr>
                        <w:t>la</w:t>
                      </w:r>
                      <w:proofErr w:type="gramEnd"/>
                      <w:r w:rsidRPr="00127E6E">
                        <w:rPr>
                          <w:sz w:val="36"/>
                          <w:szCs w:val="36"/>
                        </w:rPr>
                        <w:t xml:space="preserve"> revalorisation de leur profession.</w:t>
                      </w:r>
                    </w:p>
                    <w:p w:rsidR="00127E6E" w:rsidRDefault="00127E6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2454910</wp:posOffset>
                </wp:positionV>
                <wp:extent cx="3381375" cy="77152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7C6F" w:rsidRDefault="00BF7C6F">
                            <w:r w:rsidRPr="00BF7C6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55 %</w:t>
                            </w:r>
                            <w:r w:rsidRPr="00BF7C6F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des répondants déclarent avoir connu un ou plusieurs épisodes d’épuisement professionnel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margin-left:215.05pt;margin-top:193.3pt;width:266.25pt;height:60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" fillcolor="white [3201]" strokeweight=".5pt">
                <v:textbox>
                  <w:txbxContent>
                    <w:p w:rsidR="00BF7C6F" w:rsidRDefault="00BF7C6F">
                      <w:r w:rsidRPr="00BF7C6F">
                        <w:rPr>
                          <w:b/>
                          <w:color w:val="FF0000"/>
                          <w:sz w:val="40"/>
                          <w:szCs w:val="40"/>
                        </w:rPr>
                        <w:t>55 %</w:t>
                      </w:r>
                      <w:r w:rsidRPr="00BF7C6F">
                        <w:rPr>
                          <w:color w:val="FF0000"/>
                        </w:rPr>
                        <w:t xml:space="preserve"> </w:t>
                      </w:r>
                      <w:r>
                        <w:t>des répondants déclarent avoir connu un ou plusieurs épisodes d’épuisement professionnel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2407285</wp:posOffset>
                </wp:positionV>
                <wp:extent cx="2066925" cy="8572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7C6F" w:rsidRDefault="00BF7C6F">
                            <w:r w:rsidRPr="00BF7C6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42 %</w:t>
                            </w:r>
                            <w:r w:rsidRPr="00BF7C6F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des contributeurs indiquent ne pas pouvoir avoir recours à la médecine du travail,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4.15pt;margin-top:189.55pt;width:162.75pt;height:6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" fillcolor="white [3201]" strokeweight=".5pt">
                <v:textbox>
                  <w:txbxContent>
                    <w:p w:rsidR="00BF7C6F" w:rsidRDefault="00BF7C6F">
                      <w:r w:rsidRPr="00BF7C6F">
                        <w:rPr>
                          <w:b/>
                          <w:color w:val="FF0000"/>
                          <w:sz w:val="40"/>
                          <w:szCs w:val="40"/>
                        </w:rPr>
                        <w:t>42 %</w:t>
                      </w:r>
                      <w:r w:rsidRPr="00BF7C6F">
                        <w:rPr>
                          <w:color w:val="FF0000"/>
                        </w:rPr>
                        <w:t xml:space="preserve"> </w:t>
                      </w:r>
                      <w:r>
                        <w:t>des contributeurs indiquent ne pas pouvoir avoir recours à la médecine du travail,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1111885</wp:posOffset>
                </wp:positionV>
                <wp:extent cx="2628900" cy="10382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7C6F" w:rsidRDefault="00BF7C6F">
                            <w:r w:rsidRPr="00BF7C6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77 %</w:t>
                            </w:r>
                            <w:r w:rsidRPr="00BF7C6F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des répondants estiment qu’ils ne dorment pas suffisamment, un chiffre qui s’élève à 81 % pour ceux ayant des horaires atypiques.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margin-left:4.9pt;margin-top:87.55pt;width:207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" fillcolor="white [3201]" strokeweight=".5pt">
                <v:textbox>
                  <w:txbxContent>
                    <w:p w:rsidR="00BF7C6F" w:rsidRDefault="00BF7C6F">
                      <w:r w:rsidRPr="00BF7C6F">
                        <w:rPr>
                          <w:b/>
                          <w:color w:val="FF0000"/>
                          <w:sz w:val="40"/>
                          <w:szCs w:val="40"/>
                        </w:rPr>
                        <w:t>77 %</w:t>
                      </w:r>
                      <w:r w:rsidRPr="00BF7C6F">
                        <w:rPr>
                          <w:color w:val="FF0000"/>
                        </w:rPr>
                        <w:t xml:space="preserve"> </w:t>
                      </w:r>
                      <w:r>
                        <w:t>des répondants estiment qu’ils ne dorment pas suffisamment, un chiffre qui s’élève à 81 % pour ceux ayant des horaires atypiques.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1140460</wp:posOffset>
                </wp:positionV>
                <wp:extent cx="2886075" cy="70485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7C6F" w:rsidRDefault="00BF7C6F">
                            <w:r w:rsidRPr="00BF7C6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60 %</w:t>
                            </w:r>
                            <w:r w:rsidRPr="00BF7C6F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des professionnels déclarent souffrir de douleurs chroniques régulières.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176.05pt;margin-top:89.8pt;width:227.25pt;height:55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" fillcolor="white [3201]" strokeweight=".5pt">
                <v:textbox>
                  <w:txbxContent>
                    <w:p w:rsidR="00BF7C6F" w:rsidRDefault="00BF7C6F">
                      <w:r w:rsidRPr="00BF7C6F">
                        <w:rPr>
                          <w:b/>
                          <w:color w:val="FF0000"/>
                          <w:sz w:val="40"/>
                          <w:szCs w:val="40"/>
                        </w:rPr>
                        <w:t>60 %</w:t>
                      </w:r>
                      <w:r w:rsidRPr="00BF7C6F">
                        <w:rPr>
                          <w:color w:val="FF0000"/>
                        </w:rPr>
                        <w:t xml:space="preserve"> </w:t>
                      </w:r>
                      <w:r>
                        <w:t>des professionnels déclarent souffrir de douleurs chroniques régulières.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E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6986</wp:posOffset>
                </wp:positionV>
                <wp:extent cx="3886200" cy="8572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7C6F" w:rsidRDefault="00BF7C6F">
                            <w:r w:rsidRPr="00BF7C6F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49 %</w:t>
                            </w:r>
                            <w:r w:rsidRPr="00BF7C6F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des participants à l’étude (hors libéraux) rapportent travailler selon des horaires non-conventionnels (exemple des 12h)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4" type="#_x0000_t202" style="position:absolute;margin-left:254.8pt;margin-top:.55pt;width:306pt;height:6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" fillcolor="white [3201]" strokeweight=".5pt">
                <v:textbox>
                  <w:txbxContent>
                    <w:p w:rsidR="00BF7C6F" w:rsidRDefault="00BF7C6F">
                      <w:r w:rsidRPr="00BF7C6F">
                        <w:rPr>
                          <w:b/>
                          <w:color w:val="FF0000"/>
                          <w:sz w:val="48"/>
                          <w:szCs w:val="48"/>
                        </w:rPr>
                        <w:t>49 %</w:t>
                      </w:r>
                      <w:r w:rsidRPr="00BF7C6F">
                        <w:rPr>
                          <w:color w:val="FF0000"/>
                        </w:rPr>
                        <w:t xml:space="preserve"> </w:t>
                      </w:r>
                      <w:r>
                        <w:t>des participants à l’étude (hors libéraux) rapportent travailler selon des horaires non-conventionnels (exemple des 12h)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0FDE">
        <w:t xml:space="preserve"> </w:t>
      </w:r>
    </w:p>
    <w:p w:rsidR="00905AA5" w:rsidRPr="00905AA5" w:rsidRDefault="00905AA5" w:rsidP="00905AA5"/>
    <w:p w:rsidR="00905AA5" w:rsidRPr="00905AA5" w:rsidRDefault="00905AA5" w:rsidP="00905AA5"/>
    <w:p w:rsidR="00905AA5" w:rsidRPr="00905AA5" w:rsidRDefault="00905AA5" w:rsidP="00905AA5"/>
    <w:p w:rsidR="00905AA5" w:rsidRPr="00905AA5" w:rsidRDefault="00905AA5" w:rsidP="00905AA5"/>
    <w:p w:rsidR="00905AA5" w:rsidRPr="00905AA5" w:rsidRDefault="00905AA5" w:rsidP="00905AA5"/>
    <w:p w:rsidR="00905AA5" w:rsidRPr="00905AA5" w:rsidRDefault="00905AA5" w:rsidP="00905AA5"/>
    <w:p w:rsidR="00905AA5" w:rsidRPr="00905AA5" w:rsidRDefault="00905AA5" w:rsidP="00905AA5"/>
    <w:p w:rsidR="00905AA5" w:rsidRPr="00905AA5" w:rsidRDefault="00905AA5" w:rsidP="00905AA5"/>
    <w:p w:rsidR="00905AA5" w:rsidRPr="00905AA5" w:rsidRDefault="00905AA5" w:rsidP="00905AA5"/>
    <w:p w:rsidR="00905AA5" w:rsidRPr="00905AA5" w:rsidRDefault="00905AA5" w:rsidP="00905AA5"/>
    <w:p w:rsidR="00905AA5" w:rsidRPr="00905AA5" w:rsidRDefault="00905AA5" w:rsidP="00905AA5"/>
    <w:p w:rsidR="00905AA5" w:rsidRPr="00905AA5" w:rsidRDefault="00905AA5" w:rsidP="00905AA5"/>
    <w:p w:rsidR="00905AA5" w:rsidRPr="00905AA5" w:rsidRDefault="00905AA5" w:rsidP="00905AA5"/>
    <w:p w:rsidR="00905AA5" w:rsidRPr="00905AA5" w:rsidRDefault="00905AA5" w:rsidP="00905AA5"/>
    <w:p w:rsidR="00905AA5" w:rsidRPr="00905AA5" w:rsidRDefault="00905AA5" w:rsidP="00905AA5"/>
    <w:p w:rsidR="00905AA5" w:rsidRDefault="00905AA5" w:rsidP="00905AA5">
      <w:pPr>
        <w:jc w:val="right"/>
      </w:pPr>
    </w:p>
    <w:p w:rsidR="00C56F46" w:rsidRDefault="00C56F46" w:rsidP="00905AA5"/>
    <w:p w:rsidR="00905AA5" w:rsidRDefault="00905AA5" w:rsidP="00905AA5">
      <w:r w:rsidRPr="00905AA5">
        <w:rPr>
          <w:b/>
          <w:color w:val="FF0000"/>
        </w:rPr>
        <w:lastRenderedPageBreak/>
        <w:t>Pour bien travailler</w:t>
      </w:r>
      <w:r>
        <w:t>, la CGT revendique :</w:t>
      </w:r>
    </w:p>
    <w:p w:rsidR="00905AA5" w:rsidRDefault="00905AA5" w:rsidP="00905AA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100331</wp:posOffset>
                </wp:positionV>
                <wp:extent cx="5743575" cy="85725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74BA" w:rsidRDefault="00905AA5" w:rsidP="00905AA5">
                            <w:pPr>
                              <w:rPr>
                                <w:color w:val="FF0000"/>
                              </w:rPr>
                            </w:pPr>
                            <w:r w:rsidRPr="00905AA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Une retraite à 60 ans</w:t>
                            </w:r>
                            <w:r w:rsidRPr="00905AA5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05AA5" w:rsidRDefault="00905AA5" w:rsidP="00905AA5">
                            <w:proofErr w:type="gramStart"/>
                            <w:r>
                              <w:t>pour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tou·te·</w:t>
                            </w:r>
                            <w:r w:rsidR="006A74BA">
                              <w:t>s</w:t>
                            </w:r>
                            <w:proofErr w:type="spellEnd"/>
                            <w:r w:rsidR="006A74BA">
                              <w:t xml:space="preserve">, avec la reconnaissance de la </w:t>
                            </w:r>
                            <w:r>
                              <w:t xml:space="preserve">pénibilité pour l’ensemble des personnels </w:t>
                            </w:r>
                            <w:r w:rsidR="006A74BA">
                              <w:t>dans l</w:t>
                            </w:r>
                            <w:r>
                              <w:t>e public et dans le privé permettant de partir dès 55 ans sans décote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margin-left:401.05pt;margin-top:7.9pt;width:452.25pt;height:67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" fillcolor="white [3201]" strokeweight=".5pt">
                <v:textbox>
                  <w:txbxContent>
                    <w:p w:rsidR="006A74BA" w:rsidRDefault="00905AA5" w:rsidP="00905AA5">
                      <w:pPr>
                        <w:rPr>
                          <w:color w:val="FF0000"/>
                        </w:rPr>
                      </w:pPr>
                      <w:r w:rsidRPr="00905AA5">
                        <w:rPr>
                          <w:b/>
                          <w:color w:val="FF0000"/>
                          <w:sz w:val="28"/>
                          <w:szCs w:val="28"/>
                        </w:rPr>
                        <w:t>Une retraite à 60 ans</w:t>
                      </w:r>
                      <w:r w:rsidRPr="00905AA5">
                        <w:rPr>
                          <w:color w:val="FF0000"/>
                        </w:rPr>
                        <w:t xml:space="preserve"> </w:t>
                      </w:r>
                    </w:p>
                    <w:p w:rsidR="00905AA5" w:rsidRDefault="00905AA5" w:rsidP="00905AA5">
                      <w:proofErr w:type="gramStart"/>
                      <w:r>
                        <w:t>pour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tou·te·</w:t>
                      </w:r>
                      <w:r w:rsidR="006A74BA">
                        <w:t>s</w:t>
                      </w:r>
                      <w:proofErr w:type="spellEnd"/>
                      <w:r w:rsidR="006A74BA">
                        <w:t xml:space="preserve">, avec la reconnaissance de la </w:t>
                      </w:r>
                      <w:r>
                        <w:t xml:space="preserve">pénibilité pour l’ensemble des personnels </w:t>
                      </w:r>
                      <w:r w:rsidR="006A74BA">
                        <w:t>dans l</w:t>
                      </w:r>
                      <w:r>
                        <w:t>e public et dans le privé permettant de partir dès 55 ans sans décote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AA5" w:rsidRDefault="00905AA5" w:rsidP="00905AA5"/>
    <w:p w:rsidR="00905AA5" w:rsidRDefault="00905AA5" w:rsidP="00905AA5"/>
    <w:p w:rsidR="00905AA5" w:rsidRDefault="00C56F46" w:rsidP="00905AA5">
      <w:r w:rsidRPr="00905A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6AAFC" wp14:editId="0ECA5C78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5724525" cy="8477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74BA" w:rsidRPr="006A74BA" w:rsidRDefault="006A74BA" w:rsidP="006A74B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74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Une augmentation de salaire</w:t>
                            </w:r>
                          </w:p>
                          <w:p w:rsidR="00905AA5" w:rsidRDefault="006A74BA" w:rsidP="006A74BA">
                            <w:r>
                              <w:t xml:space="preserve"> </w:t>
                            </w:r>
                            <w:proofErr w:type="gramStart"/>
                            <w:r>
                              <w:t>q</w:t>
                            </w:r>
                            <w:r>
                              <w:t>ui</w:t>
                            </w:r>
                            <w:proofErr w:type="gramEnd"/>
                            <w:r>
                              <w:t xml:space="preserve"> permette de vivre dignement, </w:t>
                            </w:r>
                            <w:r>
                              <w:t>avec un salaire minimum à</w:t>
                            </w:r>
                            <w:r>
                              <w:t xml:space="preserve"> </w:t>
                            </w:r>
                            <w:r w:rsidRPr="006A74BA">
                              <w:rPr>
                                <w:b/>
                                <w:color w:val="FF0000"/>
                              </w:rPr>
                              <w:t>2 275 euros</w:t>
                            </w:r>
                            <w:r w:rsidRPr="006A74B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bruts correspond à </w:t>
                            </w:r>
                            <w:r>
                              <w:t>15 euros de l’heure pour le SMIC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AAFC" id="Zone de texte 12" o:spid="_x0000_s1036" type="#_x0000_t202" style="position:absolute;margin-left:0;margin-top:22.2pt;width:450.75pt;height:66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" fillcolor="window" strokeweight=".5pt">
                <v:textbox>
                  <w:txbxContent>
                    <w:p w:rsidR="006A74BA" w:rsidRPr="006A74BA" w:rsidRDefault="006A74BA" w:rsidP="006A74B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A74BA">
                        <w:rPr>
                          <w:b/>
                          <w:color w:val="FF0000"/>
                          <w:sz w:val="28"/>
                          <w:szCs w:val="28"/>
                        </w:rPr>
                        <w:t>Une augmentation de salaire</w:t>
                      </w:r>
                    </w:p>
                    <w:p w:rsidR="00905AA5" w:rsidRDefault="006A74BA" w:rsidP="006A74BA">
                      <w:r>
                        <w:t xml:space="preserve"> </w:t>
                      </w:r>
                      <w:proofErr w:type="gramStart"/>
                      <w:r>
                        <w:t>q</w:t>
                      </w:r>
                      <w:r>
                        <w:t>ui</w:t>
                      </w:r>
                      <w:proofErr w:type="gramEnd"/>
                      <w:r>
                        <w:t xml:space="preserve"> permette de vivre dignement, </w:t>
                      </w:r>
                      <w:r>
                        <w:t>avec un salaire minimum à</w:t>
                      </w:r>
                      <w:r>
                        <w:t xml:space="preserve"> </w:t>
                      </w:r>
                      <w:r w:rsidRPr="006A74BA">
                        <w:rPr>
                          <w:b/>
                          <w:color w:val="FF0000"/>
                        </w:rPr>
                        <w:t>2 275 euros</w:t>
                      </w:r>
                      <w:r w:rsidRPr="006A74BA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bruts correspond à </w:t>
                      </w:r>
                      <w:r>
                        <w:t>15 euros de l’heure pour le SMIC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AA5" w:rsidRDefault="00905AA5" w:rsidP="00905AA5"/>
    <w:p w:rsidR="00905AA5" w:rsidRDefault="00905AA5" w:rsidP="00905AA5"/>
    <w:p w:rsidR="00905AA5" w:rsidRDefault="00905AA5" w:rsidP="00905AA5"/>
    <w:p w:rsidR="00905AA5" w:rsidRDefault="00C56F46" w:rsidP="00905AA5">
      <w:pPr>
        <w:tabs>
          <w:tab w:val="left" w:pos="7200"/>
        </w:tabs>
      </w:pPr>
      <w:r w:rsidRPr="00905A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6AAFC" wp14:editId="0ECA5C78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734050" cy="8477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74BA" w:rsidRPr="006A74BA" w:rsidRDefault="006A74BA" w:rsidP="006A74B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A74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 structures, des services, des lits et des équipements</w:t>
                            </w:r>
                          </w:p>
                          <w:p w:rsidR="00905AA5" w:rsidRDefault="006A74BA" w:rsidP="006A74BA"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la hauteur des besoins </w:t>
                            </w:r>
                            <w:r>
                              <w:t xml:space="preserve">de la population et du matériel </w:t>
                            </w:r>
                            <w:r>
                              <w:t>de protections adaptés aux diverses situations de travail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AAFC" id="Zone de texte 13" o:spid="_x0000_s1037" type="#_x0000_t202" style="position:absolute;margin-left:0;margin-top:16.95pt;width:451.5pt;height:66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" fillcolor="window" strokeweight=".5pt">
                <v:textbox>
                  <w:txbxContent>
                    <w:p w:rsidR="006A74BA" w:rsidRPr="006A74BA" w:rsidRDefault="006A74BA" w:rsidP="006A74B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A74BA">
                        <w:rPr>
                          <w:b/>
                          <w:color w:val="FF0000"/>
                          <w:sz w:val="28"/>
                          <w:szCs w:val="28"/>
                        </w:rPr>
                        <w:t>Des structures, des services, des lits et des équipements</w:t>
                      </w:r>
                    </w:p>
                    <w:p w:rsidR="00905AA5" w:rsidRDefault="006A74BA" w:rsidP="006A74BA"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la hauteur des besoins </w:t>
                      </w:r>
                      <w:r>
                        <w:t xml:space="preserve">de la population et du matériel </w:t>
                      </w:r>
                      <w:r>
                        <w:t>de protections adaptés aux diverses situations de travail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AA5">
        <w:tab/>
      </w:r>
    </w:p>
    <w:p w:rsidR="006A74BA" w:rsidRDefault="006A74BA" w:rsidP="00905AA5"/>
    <w:p w:rsidR="006A74BA" w:rsidRDefault="006A74BA" w:rsidP="00905AA5"/>
    <w:p w:rsidR="006A74BA" w:rsidRDefault="006A74BA" w:rsidP="00905AA5"/>
    <w:p w:rsidR="006A74BA" w:rsidRDefault="00C56F46" w:rsidP="00905AA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63500</wp:posOffset>
                </wp:positionV>
                <wp:extent cx="5676900" cy="61912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F46" w:rsidRDefault="006A74B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56F4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Réduction du temps de travail </w:t>
                            </w:r>
                          </w:p>
                          <w:p w:rsidR="006A74BA" w:rsidRDefault="006A74BA"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32h par semaine de jour et 30h de nuit.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8" type="#_x0000_t202" style="position:absolute;margin-left:2.65pt;margin-top:5pt;width:447pt;height:48.7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" fillcolor="white [3201]" strokeweight=".5pt">
                <v:textbox>
                  <w:txbxContent>
                    <w:p w:rsidR="00C56F46" w:rsidRDefault="006A74B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56F4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Réduction du temps de travail </w:t>
                      </w:r>
                    </w:p>
                    <w:p w:rsidR="006A74BA" w:rsidRDefault="006A74BA"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32h par semaine de jour et 30h de nuit.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4BA" w:rsidRDefault="006A74BA" w:rsidP="00905AA5"/>
    <w:p w:rsidR="006A74BA" w:rsidRDefault="00C56F46" w:rsidP="00905AA5">
      <w:r w:rsidRPr="00905A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B6AAFC" wp14:editId="0ECA5C78">
                <wp:simplePos x="0" y="0"/>
                <wp:positionH relativeFrom="margin">
                  <wp:align>right</wp:align>
                </wp:positionH>
                <wp:positionV relativeFrom="paragraph">
                  <wp:posOffset>264161</wp:posOffset>
                </wp:positionV>
                <wp:extent cx="5743575" cy="6286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6F46" w:rsidRDefault="00C56F46" w:rsidP="00C56F46">
                            <w:r w:rsidRPr="00C56F4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Augmentation</w:t>
                            </w:r>
                            <w:r w:rsidRPr="00C56F4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des effectifs</w:t>
                            </w:r>
                            <w:r w:rsidRPr="00C56F46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05AA5" w:rsidRDefault="00C56F46" w:rsidP="00C56F46">
                            <w:proofErr w:type="gramStart"/>
                            <w:r>
                              <w:t>via</w:t>
                            </w:r>
                            <w:proofErr w:type="gramEnd"/>
                            <w:r>
                              <w:t xml:space="preserve"> des créations d’emplois de </w:t>
                            </w:r>
                            <w:r>
                              <w:t>personnels qualifiés correspondant à la diminution du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6AAFC" id="Zone de texte 15" o:spid="_x0000_s1039" type="#_x0000_t202" style="position:absolute;margin-left:401.05pt;margin-top:20.8pt;width:452.25pt;height:49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" fillcolor="window" strokeweight=".5pt">
                <v:textbox>
                  <w:txbxContent>
                    <w:p w:rsidR="00C56F46" w:rsidRDefault="00C56F46" w:rsidP="00C56F46">
                      <w:r w:rsidRPr="00C56F46">
                        <w:rPr>
                          <w:b/>
                          <w:color w:val="FF0000"/>
                          <w:sz w:val="28"/>
                          <w:szCs w:val="28"/>
                        </w:rPr>
                        <w:t>Augmentation</w:t>
                      </w:r>
                      <w:r w:rsidRPr="00C56F4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des effectifs</w:t>
                      </w:r>
                      <w:r w:rsidRPr="00C56F46">
                        <w:rPr>
                          <w:color w:val="FF0000"/>
                        </w:rPr>
                        <w:t xml:space="preserve"> </w:t>
                      </w:r>
                    </w:p>
                    <w:p w:rsidR="00905AA5" w:rsidRDefault="00C56F46" w:rsidP="00C56F46">
                      <w:proofErr w:type="gramStart"/>
                      <w:r>
                        <w:t>via</w:t>
                      </w:r>
                      <w:proofErr w:type="gramEnd"/>
                      <w:r>
                        <w:t xml:space="preserve"> des créations d’emplois de </w:t>
                      </w:r>
                      <w:r>
                        <w:t>personnels qualifiés correspondant à la diminution du travail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74BA" w:rsidRDefault="006A74BA" w:rsidP="00905AA5"/>
    <w:p w:rsidR="006A74BA" w:rsidRDefault="006A74BA" w:rsidP="00905AA5"/>
    <w:p w:rsidR="006A74BA" w:rsidRDefault="00C56F46" w:rsidP="00905AA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159386</wp:posOffset>
                </wp:positionV>
                <wp:extent cx="5648325" cy="85725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407" w:rsidRDefault="004B4407" w:rsidP="004B4407">
                            <w:r w:rsidRPr="004B44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 sanctions</w:t>
                            </w:r>
                          </w:p>
                          <w:p w:rsidR="004B4407" w:rsidRDefault="004B4407" w:rsidP="004B4407">
                            <w:r w:rsidRPr="004B4407">
                              <w:t xml:space="preserve"> </w:t>
                            </w:r>
                            <w:r>
                              <w:t>pénales plus significatives et moins théoriques</w:t>
                            </w:r>
                            <w:r>
                              <w:t xml:space="preserve"> </w:t>
                            </w:r>
                            <w:r>
                              <w:t>pour les employeurs qui ne respecten</w:t>
                            </w:r>
                            <w:r>
                              <w:t xml:space="preserve">t pas les mesures de </w:t>
                            </w:r>
                            <w:r>
                              <w:t>prévention,</w:t>
                            </w:r>
                          </w:p>
                          <w:p w:rsidR="00C56F46" w:rsidRDefault="00C56F46" w:rsidP="004B44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40" type="#_x0000_t202" style="position:absolute;margin-left:5.65pt;margin-top:12.55pt;width:444.75pt;height:67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" fillcolor="white [3201]" strokeweight=".5pt">
                <v:textbox>
                  <w:txbxContent>
                    <w:p w:rsidR="004B4407" w:rsidRDefault="004B4407" w:rsidP="004B4407">
                      <w:r w:rsidRPr="004B4407">
                        <w:rPr>
                          <w:b/>
                          <w:color w:val="FF0000"/>
                          <w:sz w:val="28"/>
                          <w:szCs w:val="28"/>
                        </w:rPr>
                        <w:t>Des sanctions</w:t>
                      </w:r>
                    </w:p>
                    <w:p w:rsidR="004B4407" w:rsidRDefault="004B4407" w:rsidP="004B4407">
                      <w:r w:rsidRPr="004B4407">
                        <w:t xml:space="preserve"> </w:t>
                      </w:r>
                      <w:r>
                        <w:t>pénales plus significatives et moins théoriques</w:t>
                      </w:r>
                      <w:r>
                        <w:t xml:space="preserve"> </w:t>
                      </w:r>
                      <w:r>
                        <w:t>pour les employeurs qui ne respecten</w:t>
                      </w:r>
                      <w:r>
                        <w:t xml:space="preserve">t pas les mesures de </w:t>
                      </w:r>
                      <w:r>
                        <w:t>prévention,</w:t>
                      </w:r>
                    </w:p>
                    <w:p w:rsidR="00C56F46" w:rsidRDefault="00C56F46" w:rsidP="004B4407"/>
                  </w:txbxContent>
                </v:textbox>
              </v:shape>
            </w:pict>
          </mc:Fallback>
        </mc:AlternateContent>
      </w:r>
    </w:p>
    <w:p w:rsidR="006A74BA" w:rsidRDefault="006A74BA" w:rsidP="00905AA5"/>
    <w:p w:rsidR="00C56F46" w:rsidRDefault="00C56F46" w:rsidP="00905AA5"/>
    <w:p w:rsidR="00C56F46" w:rsidRDefault="00C56F46" w:rsidP="00905AA5"/>
    <w:p w:rsidR="00C56F46" w:rsidRDefault="004B4407" w:rsidP="00905AA5">
      <w:r w:rsidRPr="00C56F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B3E3FE" wp14:editId="413E8574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34050" cy="95250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407" w:rsidRDefault="004B4407" w:rsidP="00082572">
                            <w:pPr>
                              <w:tabs>
                                <w:tab w:val="left" w:pos="6765"/>
                              </w:tabs>
                            </w:pPr>
                            <w:r w:rsidRPr="004B44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Participation</w:t>
                            </w:r>
                            <w:r w:rsidRPr="004B44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active des travailleurs</w:t>
                            </w:r>
                            <w:r w:rsidRPr="004B4407">
                              <w:t xml:space="preserve"> </w:t>
                            </w:r>
                            <w:r>
                              <w:t>dans les prises de</w:t>
                            </w:r>
                            <w:r w:rsidR="00082572">
                              <w:t xml:space="preserve"> </w:t>
                            </w:r>
                            <w:r>
                              <w:t xml:space="preserve">décisions de </w:t>
                            </w:r>
                            <w:r w:rsidR="00082572">
                              <w:t>l’organisation du travail réel, Le</w:t>
                            </w:r>
                            <w:r>
                              <w:t xml:space="preserve"> retour des CHSCT et davantage de moyens pour leurs</w:t>
                            </w:r>
                          </w:p>
                          <w:p w:rsidR="00C56F46" w:rsidRDefault="004B4407" w:rsidP="004B4407">
                            <w:proofErr w:type="gramStart"/>
                            <w:r>
                              <w:t>représentants</w:t>
                            </w:r>
                            <w:proofErr w:type="gramEnd"/>
                            <w:r>
                              <w:t xml:space="preserve">, à la hauteur </w:t>
                            </w:r>
                            <w:r w:rsidR="00082572">
                              <w:t>des enjeux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E3FE" id="Zone de texte 18" o:spid="_x0000_s1041" type="#_x0000_t202" style="position:absolute;margin-left:0;margin-top:.6pt;width:451.5pt;height: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" fillcolor="window" strokeweight=".5pt">
                <v:textbox>
                  <w:txbxContent>
                    <w:p w:rsidR="004B4407" w:rsidRDefault="004B4407" w:rsidP="00082572">
                      <w:pPr>
                        <w:tabs>
                          <w:tab w:val="left" w:pos="6765"/>
                        </w:tabs>
                      </w:pPr>
                      <w:r w:rsidRPr="004B4407">
                        <w:rPr>
                          <w:b/>
                          <w:color w:val="FF0000"/>
                          <w:sz w:val="28"/>
                          <w:szCs w:val="28"/>
                        </w:rPr>
                        <w:t>Participation</w:t>
                      </w:r>
                      <w:r w:rsidRPr="004B440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active des travailleurs</w:t>
                      </w:r>
                      <w:r w:rsidRPr="004B4407">
                        <w:t xml:space="preserve"> </w:t>
                      </w:r>
                      <w:r>
                        <w:t>dans les prises de</w:t>
                      </w:r>
                      <w:r w:rsidR="00082572">
                        <w:t xml:space="preserve"> </w:t>
                      </w:r>
                      <w:r>
                        <w:t xml:space="preserve">décisions de </w:t>
                      </w:r>
                      <w:r w:rsidR="00082572">
                        <w:t>l’organisation du travail réel, Le</w:t>
                      </w:r>
                      <w:r>
                        <w:t xml:space="preserve"> retour des CHSCT et davantage de moyens pour leurs</w:t>
                      </w:r>
                    </w:p>
                    <w:p w:rsidR="00C56F46" w:rsidRDefault="004B4407" w:rsidP="004B4407">
                      <w:proofErr w:type="gramStart"/>
                      <w:r>
                        <w:t>représentants</w:t>
                      </w:r>
                      <w:proofErr w:type="gramEnd"/>
                      <w:r>
                        <w:t xml:space="preserve">, à la hauteur </w:t>
                      </w:r>
                      <w:r w:rsidR="00082572">
                        <w:t>des enjeux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F46" w:rsidRDefault="00C56F46" w:rsidP="00905AA5"/>
    <w:p w:rsidR="00C56F46" w:rsidRDefault="00C56F46" w:rsidP="00905AA5"/>
    <w:p w:rsidR="00C56F46" w:rsidRDefault="00C56F46" w:rsidP="00905AA5"/>
    <w:p w:rsidR="004B4407" w:rsidRDefault="00D878EC" w:rsidP="00905AA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58102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407" w:rsidRDefault="004B4407" w:rsidP="004B4407">
                            <w:r>
                              <w:t>-</w:t>
                            </w:r>
                            <w:r w:rsidRPr="004B440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Des services de santé au travail</w:t>
                            </w:r>
                            <w:r w:rsidRPr="004B4407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permettant le suivi, </w:t>
                            </w:r>
                            <w:r>
                              <w:t>l’accompagnement et le retour</w:t>
                            </w:r>
                            <w:r>
                              <w:t xml:space="preserve"> au travail dans les meilleures </w:t>
                            </w:r>
                            <w:r>
                              <w:t>conditions possibles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42" type="#_x0000_t202" style="position:absolute;margin-left:400.3pt;margin-top:.65pt;width:451.5pt;height:45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" fillcolor="white [3201]" strokeweight=".5pt">
                <v:textbox>
                  <w:txbxContent>
                    <w:p w:rsidR="004B4407" w:rsidRDefault="004B4407" w:rsidP="004B4407">
                      <w:r>
                        <w:t>-</w:t>
                      </w:r>
                      <w:r w:rsidRPr="004B4407">
                        <w:rPr>
                          <w:b/>
                          <w:color w:val="FF0000"/>
                          <w:sz w:val="28"/>
                          <w:szCs w:val="28"/>
                        </w:rPr>
                        <w:t>Des services de santé au travail</w:t>
                      </w:r>
                      <w:r w:rsidRPr="004B4407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permettant le suivi, </w:t>
                      </w:r>
                      <w:r>
                        <w:t>l’accompagnement et le retour</w:t>
                      </w:r>
                      <w:r>
                        <w:t xml:space="preserve"> au travail dans les meilleures </w:t>
                      </w:r>
                      <w:r>
                        <w:t>conditions possibles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4407" w:rsidRDefault="004B4407" w:rsidP="00905AA5"/>
    <w:p w:rsidR="00905AA5" w:rsidRDefault="00905AA5" w:rsidP="00905AA5">
      <w:r>
        <w:t xml:space="preserve"> </w:t>
      </w:r>
    </w:p>
    <w:p w:rsidR="004B4407" w:rsidRDefault="00D878EC" w:rsidP="00905AA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686425" cy="1171575"/>
                <wp:effectExtent l="0" t="0" r="9525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8EC" w:rsidRDefault="00082572" w:rsidP="00D878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8257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POUR UN GRAND SERVICE PUBLIC DE SANTÉ ET ACTION SOCIALE Toutes et tous </w:t>
                            </w:r>
                            <w:r w:rsidRPr="00082572">
                              <w:rPr>
                                <w:b/>
                                <w:sz w:val="36"/>
                                <w:szCs w:val="36"/>
                              </w:rPr>
                              <w:t>mobilisées</w:t>
                            </w:r>
                            <w:r w:rsidRPr="0008257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le</w:t>
                            </w:r>
                            <w:r w:rsidR="00D878E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82572" w:rsidRPr="00D878EC" w:rsidRDefault="00082572" w:rsidP="00D878E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82572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16 novembre prochain</w:t>
                            </w:r>
                            <w:r w:rsidRPr="00082572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082572" w:rsidRDefault="00082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1" o:spid="_x0000_s1043" type="#_x0000_t202" style="position:absolute;margin-left:0;margin-top:.65pt;width:447.75pt;height:92.25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" fillcolor="white [3201]" stroked="f" strokeweight=".5pt">
                <v:textbox>
                  <w:txbxContent>
                    <w:p w:rsidR="00D878EC" w:rsidRDefault="00082572" w:rsidP="00D878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82572">
                        <w:rPr>
                          <w:b/>
                          <w:sz w:val="36"/>
                          <w:szCs w:val="36"/>
                        </w:rPr>
                        <w:t xml:space="preserve">POUR UN GRAND SERVICE PUBLIC DE SANTÉ ET ACTION SOCIALE Toutes et tous </w:t>
                      </w:r>
                      <w:r w:rsidRPr="00082572">
                        <w:rPr>
                          <w:b/>
                          <w:sz w:val="36"/>
                          <w:szCs w:val="36"/>
                        </w:rPr>
                        <w:t>mobilisées</w:t>
                      </w:r>
                      <w:r w:rsidRPr="00082572">
                        <w:rPr>
                          <w:b/>
                          <w:sz w:val="36"/>
                          <w:szCs w:val="36"/>
                        </w:rPr>
                        <w:t xml:space="preserve"> le</w:t>
                      </w:r>
                      <w:r w:rsidR="00D878E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082572" w:rsidRPr="00D878EC" w:rsidRDefault="00082572" w:rsidP="00D878E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82572">
                        <w:rPr>
                          <w:b/>
                          <w:color w:val="FF0000"/>
                          <w:sz w:val="52"/>
                          <w:szCs w:val="52"/>
                        </w:rPr>
                        <w:t>16 novembre prochain</w:t>
                      </w:r>
                      <w:r w:rsidRPr="00082572">
                        <w:rPr>
                          <w:color w:val="FF0000"/>
                        </w:rPr>
                        <w:t xml:space="preserve"> </w:t>
                      </w:r>
                    </w:p>
                    <w:p w:rsidR="00082572" w:rsidRDefault="00082572"/>
                  </w:txbxContent>
                </v:textbox>
                <w10:wrap anchorx="margin"/>
              </v:shape>
            </w:pict>
          </mc:Fallback>
        </mc:AlternateContent>
      </w:r>
    </w:p>
    <w:p w:rsidR="004B4407" w:rsidRDefault="004B4407" w:rsidP="00905AA5">
      <w:bookmarkStart w:id="0" w:name="_GoBack"/>
      <w:bookmarkEnd w:id="0"/>
    </w:p>
    <w:sectPr w:rsidR="004B44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3A" w:rsidRDefault="0059013A" w:rsidP="00127E6E">
      <w:pPr>
        <w:spacing w:after="0" w:line="240" w:lineRule="auto"/>
      </w:pPr>
      <w:r>
        <w:separator/>
      </w:r>
    </w:p>
  </w:endnote>
  <w:endnote w:type="continuationSeparator" w:id="0">
    <w:p w:rsidR="0059013A" w:rsidRDefault="0059013A" w:rsidP="0012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6E" w:rsidRDefault="00127E6E">
    <w:pPr>
      <w:pStyle w:val="Pieddepage"/>
    </w:pPr>
  </w:p>
  <w:p w:rsidR="00127E6E" w:rsidRDefault="00127E6E">
    <w:pPr>
      <w:pStyle w:val="Pieddepage"/>
    </w:pPr>
  </w:p>
  <w:p w:rsidR="00127E6E" w:rsidRDefault="00127E6E">
    <w:pPr>
      <w:pStyle w:val="Pieddepage"/>
    </w:pPr>
  </w:p>
  <w:p w:rsidR="00127E6E" w:rsidRDefault="00127E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3A" w:rsidRDefault="0059013A" w:rsidP="00127E6E">
      <w:pPr>
        <w:spacing w:after="0" w:line="240" w:lineRule="auto"/>
      </w:pPr>
      <w:r>
        <w:separator/>
      </w:r>
    </w:p>
  </w:footnote>
  <w:footnote w:type="continuationSeparator" w:id="0">
    <w:p w:rsidR="0059013A" w:rsidRDefault="0059013A" w:rsidP="00127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A69"/>
    <w:multiLevelType w:val="hybridMultilevel"/>
    <w:tmpl w:val="452ADA68"/>
    <w:lvl w:ilvl="0" w:tplc="CFCC4C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B0AB6"/>
    <w:multiLevelType w:val="hybridMultilevel"/>
    <w:tmpl w:val="26923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3D"/>
    <w:rsid w:val="00082572"/>
    <w:rsid w:val="00127E6E"/>
    <w:rsid w:val="004B4407"/>
    <w:rsid w:val="0059013A"/>
    <w:rsid w:val="006A74BA"/>
    <w:rsid w:val="006B0FDE"/>
    <w:rsid w:val="00905AA5"/>
    <w:rsid w:val="0091527F"/>
    <w:rsid w:val="00B6510E"/>
    <w:rsid w:val="00BF7C6F"/>
    <w:rsid w:val="00C56F46"/>
    <w:rsid w:val="00D5263D"/>
    <w:rsid w:val="00D8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24CE"/>
  <w15:chartTrackingRefBased/>
  <w15:docId w15:val="{00B13EEF-E5AA-4694-B668-62DA87A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7E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E6E"/>
  </w:style>
  <w:style w:type="paragraph" w:styleId="Pieddepage">
    <w:name w:val="footer"/>
    <w:basedOn w:val="Normal"/>
    <w:link w:val="PieddepageCar"/>
    <w:uiPriority w:val="99"/>
    <w:unhideWhenUsed/>
    <w:rsid w:val="0012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AOUACHERIA, Ali</dc:creator>
  <cp:keywords/>
  <dc:description/>
  <cp:lastModifiedBy>AOUACHERIA, Ali</cp:lastModifiedBy>
  <cp:revision>2</cp:revision>
  <dcterms:created xsi:type="dcterms:W3CDTF">2023-11-07T11:50:00Z</dcterms:created>
  <dcterms:modified xsi:type="dcterms:W3CDTF">2023-11-07T13:54:00Z</dcterms:modified>
</cp:coreProperties>
</file>